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30660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MF-P506-1 F-006344-F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17021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712695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ORFS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MF-P506-1 F-006344-F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