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M-006155-M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755417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611352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KIT3FNP14-38SMC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M-006155-M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