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36670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3P506-1-4-38GMC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20322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23947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3P506-1-4-38GMC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