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35337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F-006105-F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6388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61738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75709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F-006105-F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