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019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F-006104-F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62864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0508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F-006104-F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