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5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3/8" - 1 housing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5730682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2P506-0-5-S0 FC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324160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413664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4160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1344999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short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2937050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VP8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LP506-1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2P506-0-5-S0 FC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