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2P506-4-12G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04778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41387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20309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2P506-4-12G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