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61334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M-000903-M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33603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83531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KIT3FNP14GAS MS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M-000903-M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