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8857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2P5068-8-38GF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4914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227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9185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2P5068-8-38GF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