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29791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FS-005104-F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32520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63390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76764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FS-005104-F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