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MF-P208 F-004681-F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15185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076690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957852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MF-P208 F-004681-F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