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2P608-6-12G FGC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2976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92395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84576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2P608-6-12G FGC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